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BA83E8" w14:textId="77777777" w:rsidR="001B65C7" w:rsidRPr="0095270C" w:rsidRDefault="00E21B2B" w:rsidP="0095270C">
      <w:pPr>
        <w:autoSpaceDE w:val="0"/>
        <w:autoSpaceDN w:val="0"/>
        <w:adjustRightInd w:val="0"/>
        <w:jc w:val="both"/>
        <w:rPr>
          <w:rFonts w:asciiTheme="minorHAnsi" w:hAnsiTheme="minorHAnsi" w:cs="Arial"/>
          <w:color w:val="000000"/>
          <w:sz w:val="26"/>
          <w:szCs w:val="26"/>
        </w:rPr>
      </w:pPr>
      <w:r>
        <w:rPr>
          <w:rFonts w:ascii="Verdana" w:hAnsi="Verdana"/>
          <w:noProof/>
          <w:sz w:val="10"/>
          <w:szCs w:val="10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F7C9DE" wp14:editId="21081CE5">
                <wp:simplePos x="0" y="0"/>
                <wp:positionH relativeFrom="column">
                  <wp:posOffset>66675</wp:posOffset>
                </wp:positionH>
                <wp:positionV relativeFrom="paragraph">
                  <wp:posOffset>150495</wp:posOffset>
                </wp:positionV>
                <wp:extent cx="5673725" cy="0"/>
                <wp:effectExtent l="0" t="0" r="222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73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41AAE" id="Straight Connecto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11.85pt" to="452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"/>
            </w:pict>
          </mc:Fallback>
        </mc:AlternateContent>
      </w:r>
    </w:p>
    <w:p w14:paraId="6C63612D" w14:textId="77777777" w:rsidR="000D2AB8" w:rsidRDefault="000D2AB8" w:rsidP="00617C48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color w:val="000000"/>
          <w:sz w:val="26"/>
          <w:szCs w:val="26"/>
        </w:rPr>
      </w:pPr>
    </w:p>
    <w:p w14:paraId="3B93EBF7" w14:textId="77777777" w:rsidR="000D2AB8" w:rsidRPr="00061E8A" w:rsidRDefault="000D2AB8" w:rsidP="000D2AB8">
      <w:pPr>
        <w:ind w:left="-360" w:right="-816"/>
        <w:jc w:val="center"/>
        <w:rPr>
          <w:b/>
          <w:szCs w:val="28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2336" behindDoc="0" locked="0" layoutInCell="1" allowOverlap="1" wp14:anchorId="4F494F76" wp14:editId="4A7A4CA4">
            <wp:simplePos x="0" y="0"/>
            <wp:positionH relativeFrom="margin">
              <wp:posOffset>66040</wp:posOffset>
            </wp:positionH>
            <wp:positionV relativeFrom="paragraph">
              <wp:posOffset>52070</wp:posOffset>
            </wp:positionV>
            <wp:extent cx="575945" cy="7524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61312" behindDoc="0" locked="0" layoutInCell="1" allowOverlap="1" wp14:anchorId="50DB0333" wp14:editId="7D168A46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574040" cy="742950"/>
            <wp:effectExtent l="0" t="0" r="0" b="0"/>
            <wp:wrapNone/>
            <wp:docPr id="2" name="Picture 2" descr="C:\Users\Gabi\Pictures\ste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C:\Users\Gabi\Pictures\stem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1E8A">
        <w:rPr>
          <w:b/>
          <w:szCs w:val="28"/>
        </w:rPr>
        <w:t>COMUNA DOMNEŞTI</w:t>
      </w:r>
    </w:p>
    <w:p w14:paraId="34D03CDF" w14:textId="77777777" w:rsidR="000D2AB8" w:rsidRPr="00061E8A" w:rsidRDefault="000D2AB8" w:rsidP="000D2AB8">
      <w:pPr>
        <w:jc w:val="center"/>
        <w:rPr>
          <w:b/>
          <w:szCs w:val="28"/>
        </w:rPr>
      </w:pPr>
      <w:r>
        <w:rPr>
          <w:b/>
          <w:szCs w:val="28"/>
        </w:rPr>
        <w:t xml:space="preserve">      </w:t>
      </w:r>
      <w:r w:rsidRPr="00061E8A">
        <w:rPr>
          <w:b/>
          <w:szCs w:val="28"/>
        </w:rPr>
        <w:t>JUDEŢUL ARGEŞ</w:t>
      </w:r>
    </w:p>
    <w:p w14:paraId="33BBFE32" w14:textId="77777777" w:rsidR="000D2AB8" w:rsidRPr="00061E8A" w:rsidRDefault="000D2AB8" w:rsidP="000D2AB8">
      <w:pPr>
        <w:jc w:val="center"/>
        <w:rPr>
          <w:b/>
          <w:szCs w:val="28"/>
        </w:rPr>
      </w:pPr>
      <w:r>
        <w:rPr>
          <w:b/>
          <w:szCs w:val="28"/>
        </w:rPr>
        <w:t xml:space="preserve">         </w:t>
      </w:r>
      <w:r w:rsidRPr="00061E8A">
        <w:rPr>
          <w:b/>
          <w:szCs w:val="28"/>
        </w:rPr>
        <w:t>CUI: 4971960</w:t>
      </w:r>
    </w:p>
    <w:p w14:paraId="4E138D12" w14:textId="77777777" w:rsidR="000D2AB8" w:rsidRPr="00061E8A" w:rsidRDefault="000D2AB8" w:rsidP="000D2AB8">
      <w:pPr>
        <w:jc w:val="center"/>
        <w:rPr>
          <w:i/>
          <w:szCs w:val="28"/>
        </w:rPr>
      </w:pPr>
      <w:r w:rsidRPr="00061E8A">
        <w:rPr>
          <w:i/>
          <w:szCs w:val="28"/>
        </w:rPr>
        <w:t>Str. Constantin Brâncoveanu, nr. 2; Tel/Fax: 0248269942/0248269952</w:t>
      </w:r>
    </w:p>
    <w:p w14:paraId="5F17BB43" w14:textId="77777777" w:rsidR="000D2AB8" w:rsidRPr="003D259D" w:rsidRDefault="000D2AB8" w:rsidP="000D2AB8">
      <w:pPr>
        <w:pBdr>
          <w:bottom w:val="single" w:sz="12" w:space="1" w:color="auto"/>
        </w:pBdr>
        <w:jc w:val="center"/>
        <w:rPr>
          <w:szCs w:val="28"/>
        </w:rPr>
      </w:pPr>
      <w:r w:rsidRPr="003D259D">
        <w:rPr>
          <w:szCs w:val="28"/>
        </w:rPr>
        <w:t xml:space="preserve">e-mail: </w:t>
      </w:r>
      <w:hyperlink r:id="rId7" w:history="1">
        <w:r w:rsidRPr="003D259D">
          <w:rPr>
            <w:color w:val="0000FF"/>
            <w:szCs w:val="28"/>
            <w:u w:val="single"/>
          </w:rPr>
          <w:t>primariadomnesti@yahoo.com</w:t>
        </w:r>
      </w:hyperlink>
    </w:p>
    <w:p w14:paraId="61783CD7" w14:textId="77777777" w:rsidR="00D604C1" w:rsidRDefault="000D2AB8" w:rsidP="000B5A1F">
      <w:pPr>
        <w:rPr>
          <w:b/>
        </w:rPr>
      </w:pPr>
      <w:r>
        <w:rPr>
          <w:rFonts w:ascii="Verdana" w:hAnsi="Verdana"/>
          <w:noProof/>
          <w:sz w:val="10"/>
          <w:szCs w:val="10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C39BF5" wp14:editId="3F430203">
                <wp:simplePos x="0" y="0"/>
                <wp:positionH relativeFrom="column">
                  <wp:posOffset>66040</wp:posOffset>
                </wp:positionH>
                <wp:positionV relativeFrom="paragraph">
                  <wp:posOffset>9525</wp:posOffset>
                </wp:positionV>
                <wp:extent cx="5673725" cy="0"/>
                <wp:effectExtent l="19050" t="22225" r="22225" b="1587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7372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8A9A5" id="Straight Connector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pt,.75pt" to="451.9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" strokeweight="2.25pt"/>
            </w:pict>
          </mc:Fallback>
        </mc:AlternateContent>
      </w:r>
    </w:p>
    <w:p w14:paraId="4AA4406D" w14:textId="211AA659" w:rsidR="000B5A1F" w:rsidRPr="009D7253" w:rsidRDefault="000B5A1F" w:rsidP="000B5A1F">
      <w:pPr>
        <w:rPr>
          <w:b/>
        </w:rPr>
      </w:pPr>
      <w:r w:rsidRPr="009D7253">
        <w:rPr>
          <w:b/>
        </w:rPr>
        <w:t xml:space="preserve">Nr. </w:t>
      </w:r>
      <w:r>
        <w:rPr>
          <w:b/>
        </w:rPr>
        <w:t xml:space="preserve">  </w:t>
      </w:r>
      <w:r w:rsidR="00294698">
        <w:rPr>
          <w:b/>
        </w:rPr>
        <w:t>7043/15.11.2024</w:t>
      </w:r>
      <w:r>
        <w:rPr>
          <w:b/>
        </w:rPr>
        <w:t xml:space="preserve">  </w:t>
      </w:r>
    </w:p>
    <w:p w14:paraId="591F35BD" w14:textId="279C73DA" w:rsidR="00967AFC" w:rsidRPr="00487934" w:rsidRDefault="00967AFC" w:rsidP="00967AFC">
      <w:pPr>
        <w:autoSpaceDE w:val="0"/>
        <w:autoSpaceDN w:val="0"/>
        <w:adjustRightInd w:val="0"/>
        <w:spacing w:line="288" w:lineRule="auto"/>
        <w:ind w:right="569"/>
        <w:rPr>
          <w:b/>
          <w:bCs/>
          <w:noProof/>
          <w:lang w:val="ro-RO"/>
        </w:rPr>
      </w:pPr>
    </w:p>
    <w:p w14:paraId="1D5D75F8" w14:textId="57711ADA" w:rsidR="00967AFC" w:rsidRPr="00140F49" w:rsidRDefault="00967AFC" w:rsidP="00294698">
      <w:pPr>
        <w:spacing w:line="312" w:lineRule="auto"/>
        <w:ind w:right="128" w:firstLine="180"/>
        <w:jc w:val="center"/>
        <w:rPr>
          <w:b/>
          <w:bCs/>
          <w:noProof/>
        </w:rPr>
      </w:pPr>
      <w:r w:rsidRPr="00DB1934">
        <w:rPr>
          <w:b/>
          <w:bCs/>
          <w:noProof/>
        </w:rPr>
        <w:t>Rezultat</w:t>
      </w:r>
      <w:r>
        <w:rPr>
          <w:b/>
          <w:bCs/>
          <w:noProof/>
        </w:rPr>
        <w:t>ul</w:t>
      </w:r>
      <w:r w:rsidRPr="00DB1934">
        <w:rPr>
          <w:b/>
          <w:bCs/>
          <w:noProof/>
        </w:rPr>
        <w:t xml:space="preserve"> verificării eligibilității </w:t>
      </w:r>
      <w:r w:rsidRPr="00F5134A">
        <w:rPr>
          <w:b/>
          <w:bCs/>
          <w:noProof/>
        </w:rPr>
        <w:t>candid</w:t>
      </w:r>
      <w:r w:rsidR="00140F49">
        <w:rPr>
          <w:b/>
          <w:bCs/>
          <w:noProof/>
        </w:rPr>
        <w:t>atilor</w:t>
      </w:r>
      <w:r w:rsidRPr="00F5134A">
        <w:rPr>
          <w:b/>
          <w:bCs/>
          <w:noProof/>
        </w:rPr>
        <w:t xml:space="preserve"> înscris</w:t>
      </w:r>
      <w:r w:rsidR="00140F49">
        <w:rPr>
          <w:b/>
          <w:bCs/>
          <w:noProof/>
        </w:rPr>
        <w:t>i</w:t>
      </w:r>
      <w:r w:rsidRPr="00DB1934">
        <w:rPr>
          <w:b/>
          <w:bCs/>
          <w:noProof/>
        </w:rPr>
        <w:t xml:space="preserve"> la </w:t>
      </w:r>
      <w:r w:rsidR="00294698">
        <w:rPr>
          <w:b/>
          <w:bCs/>
          <w:lang w:val="ro-RO" w:eastAsia="ro-RO"/>
        </w:rPr>
        <w:t>examenul</w:t>
      </w:r>
      <w:r w:rsidR="00140F49" w:rsidRPr="00140F49">
        <w:rPr>
          <w:b/>
          <w:bCs/>
          <w:lang w:val="ro-RO" w:eastAsia="ro-RO"/>
        </w:rPr>
        <w:t xml:space="preserve"> </w:t>
      </w:r>
      <w:r w:rsidR="00140F49" w:rsidRPr="00140F49">
        <w:rPr>
          <w:b/>
          <w:bCs/>
          <w:lang w:val="ro-RO" w:eastAsia="ro-RO"/>
        </w:rPr>
        <w:t>de recrutare</w:t>
      </w:r>
      <w:r w:rsidR="00294698">
        <w:rPr>
          <w:b/>
          <w:bCs/>
          <w:lang w:val="ro-RO" w:eastAsia="ro-RO"/>
        </w:rPr>
        <w:t>,</w:t>
      </w:r>
      <w:r w:rsidR="00140F49" w:rsidRPr="00140F49">
        <w:rPr>
          <w:b/>
          <w:bCs/>
          <w:lang w:val="ro-RO" w:eastAsia="ro-RO"/>
        </w:rPr>
        <w:t xml:space="preserve"> </w:t>
      </w:r>
      <w:r w:rsidR="00294698">
        <w:rPr>
          <w:b/>
          <w:bCs/>
          <w:lang w:val="ro-RO" w:eastAsia="ro-RO"/>
        </w:rPr>
        <w:t>organizat în data</w:t>
      </w:r>
      <w:r w:rsidR="00140F49" w:rsidRPr="00140F49">
        <w:rPr>
          <w:b/>
          <w:bCs/>
          <w:lang w:val="ro-RO" w:eastAsia="ro-RO"/>
        </w:rPr>
        <w:t xml:space="preserve"> de 03.12.2024 </w:t>
      </w:r>
      <w:r w:rsidR="00294698">
        <w:rPr>
          <w:b/>
          <w:bCs/>
          <w:lang w:val="ro-RO" w:eastAsia="ro-RO"/>
        </w:rPr>
        <w:t>-proba scrisă</w:t>
      </w:r>
    </w:p>
    <w:p w14:paraId="25836A8F" w14:textId="77777777" w:rsidR="00967AFC" w:rsidRPr="00554C70" w:rsidRDefault="00967AFC" w:rsidP="00967AFC">
      <w:pPr>
        <w:pStyle w:val="BodyText"/>
        <w:tabs>
          <w:tab w:val="left" w:pos="360"/>
        </w:tabs>
        <w:spacing w:after="0"/>
        <w:rPr>
          <w:noProof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844"/>
        <w:gridCol w:w="3259"/>
        <w:gridCol w:w="1560"/>
        <w:gridCol w:w="993"/>
        <w:gridCol w:w="1275"/>
      </w:tblGrid>
      <w:tr w:rsidR="00967AFC" w:rsidRPr="00554C70" w14:paraId="688FFE07" w14:textId="77777777" w:rsidTr="00140F4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BC405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>Nr.</w:t>
            </w:r>
          </w:p>
          <w:p w14:paraId="1BBBC604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>crt.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844E6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</w:p>
          <w:p w14:paraId="0B67DCF0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 xml:space="preserve">Numărul </w:t>
            </w:r>
            <w:r>
              <w:rPr>
                <w:b/>
                <w:noProof/>
                <w:sz w:val="22"/>
                <w:szCs w:val="22"/>
                <w:lang w:val="ro-RO"/>
              </w:rPr>
              <w:t xml:space="preserve">de înregistrare atribuit dosarului de </w:t>
            </w:r>
            <w:r w:rsidRPr="005F7C0E">
              <w:rPr>
                <w:b/>
                <w:noProof/>
                <w:sz w:val="22"/>
                <w:szCs w:val="22"/>
                <w:lang w:val="ro-RO"/>
              </w:rPr>
              <w:t>înscriere la examen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8B33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>Funcţia publică pentru care candidează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FD37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 xml:space="preserve">Instituţia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1115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>Rezultatul selecţiei dosarelor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0DE6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Motivul respingerii candidatului</w:t>
            </w:r>
          </w:p>
        </w:tc>
      </w:tr>
      <w:tr w:rsidR="00967AFC" w:rsidRPr="00554C70" w14:paraId="12D61F9C" w14:textId="77777777" w:rsidTr="00140F49">
        <w:trPr>
          <w:trHeight w:val="1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14BB3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>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0736" w14:textId="38D1EED6" w:rsidR="00967AFC" w:rsidRPr="005F7C0E" w:rsidRDefault="00140F49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6635/04.11.2024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9E59" w14:textId="73C8B23F" w:rsidR="00967AFC" w:rsidRPr="005F7C0E" w:rsidRDefault="00140F49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Inspector, grad profesional debutant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80D0" w14:textId="37C9F95A" w:rsidR="00967AFC" w:rsidRPr="005F7C0E" w:rsidRDefault="00140F49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COMUNA DOMNEȘTI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AC83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</w:p>
          <w:p w14:paraId="62A80EA8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 w:rsidRPr="005F7C0E">
              <w:rPr>
                <w:b/>
                <w:noProof/>
                <w:sz w:val="22"/>
                <w:szCs w:val="22"/>
                <w:lang w:val="ro-RO"/>
              </w:rPr>
              <w:t>ADMIS</w:t>
            </w:r>
          </w:p>
          <w:p w14:paraId="6447208A" w14:textId="77777777" w:rsidR="00967AFC" w:rsidRPr="005F7C0E" w:rsidRDefault="00967AFC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4259" w14:textId="3DB88A95" w:rsidR="00967AFC" w:rsidRPr="005F7C0E" w:rsidRDefault="00294698" w:rsidP="00A26191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Nu este cazul</w:t>
            </w:r>
            <w:r w:rsidR="00967AFC">
              <w:rPr>
                <w:b/>
                <w:noProof/>
                <w:sz w:val="22"/>
                <w:szCs w:val="22"/>
                <w:lang w:val="ro-RO"/>
              </w:rPr>
              <w:t xml:space="preserve">          </w:t>
            </w:r>
          </w:p>
        </w:tc>
      </w:tr>
      <w:tr w:rsidR="00140F49" w:rsidRPr="00554C70" w14:paraId="7FAE98D8" w14:textId="77777777" w:rsidTr="00140F49">
        <w:trPr>
          <w:trHeight w:val="1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CBCB" w14:textId="5BD8A1D8" w:rsidR="00140F49" w:rsidRPr="005F7C0E" w:rsidRDefault="00140F49" w:rsidP="00140F49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07CE" w14:textId="4C9CC380" w:rsidR="00140F49" w:rsidRDefault="00140F49" w:rsidP="00140F49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6784/08.11.2024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5A9B" w14:textId="37509333" w:rsidR="00140F49" w:rsidRPr="00294698" w:rsidRDefault="00140F49" w:rsidP="00140F49">
            <w:pPr>
              <w:jc w:val="center"/>
              <w:rPr>
                <w:b/>
                <w:bCs/>
                <w:noProof/>
                <w:sz w:val="22"/>
                <w:szCs w:val="22"/>
                <w:lang w:val="ro-RO"/>
              </w:rPr>
            </w:pPr>
            <w:r w:rsidRPr="00294698">
              <w:rPr>
                <w:b/>
                <w:bCs/>
              </w:rPr>
              <w:t>Inspector, grad profesional debutant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BADF2" w14:textId="292BDF4D" w:rsidR="00140F49" w:rsidRPr="00140F49" w:rsidRDefault="00140F49" w:rsidP="00140F49">
            <w:pPr>
              <w:jc w:val="center"/>
              <w:rPr>
                <w:b/>
                <w:bCs/>
                <w:noProof/>
                <w:sz w:val="22"/>
                <w:szCs w:val="22"/>
                <w:lang w:val="ro-RO"/>
              </w:rPr>
            </w:pPr>
            <w:r w:rsidRPr="00140F49">
              <w:rPr>
                <w:b/>
                <w:bCs/>
              </w:rPr>
              <w:t>COMUNA DOMNEȘTI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CFB40" w14:textId="4A68435B" w:rsidR="00140F49" w:rsidRPr="005F7C0E" w:rsidRDefault="00140F49" w:rsidP="00140F49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ADMIS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F9406" w14:textId="32D3BA52" w:rsidR="00140F49" w:rsidRDefault="00294698" w:rsidP="00140F49">
            <w:pPr>
              <w:jc w:val="center"/>
              <w:rPr>
                <w:b/>
                <w:noProof/>
                <w:sz w:val="22"/>
                <w:szCs w:val="22"/>
                <w:lang w:val="ro-RO"/>
              </w:rPr>
            </w:pPr>
            <w:r>
              <w:rPr>
                <w:b/>
                <w:noProof/>
                <w:sz w:val="22"/>
                <w:szCs w:val="22"/>
                <w:lang w:val="ro-RO"/>
              </w:rPr>
              <w:t>Nu este cazul</w:t>
            </w:r>
          </w:p>
        </w:tc>
      </w:tr>
    </w:tbl>
    <w:p w14:paraId="3B875DE4" w14:textId="77777777" w:rsidR="00967AFC" w:rsidRPr="00554C70" w:rsidRDefault="00967AFC" w:rsidP="00967AFC">
      <w:pPr>
        <w:autoSpaceDE w:val="0"/>
        <w:autoSpaceDN w:val="0"/>
        <w:adjustRightInd w:val="0"/>
        <w:jc w:val="both"/>
        <w:rPr>
          <w:noProof/>
          <w:lang w:val="ro-RO"/>
        </w:rPr>
      </w:pPr>
    </w:p>
    <w:p w14:paraId="5329D2D6" w14:textId="6D55D675" w:rsidR="00967AFC" w:rsidRDefault="00967AFC" w:rsidP="00967AFC">
      <w:pPr>
        <w:autoSpaceDE w:val="0"/>
        <w:autoSpaceDN w:val="0"/>
        <w:adjustRightInd w:val="0"/>
        <w:spacing w:line="312" w:lineRule="auto"/>
        <w:ind w:left="284" w:right="285" w:firstLine="425"/>
        <w:jc w:val="both"/>
        <w:rPr>
          <w:noProof/>
        </w:rPr>
      </w:pPr>
      <w:r w:rsidRPr="004E46B1">
        <w:rPr>
          <w:noProof/>
        </w:rPr>
        <w:t>Afişarea rezultatelor obţinute de candi</w:t>
      </w:r>
      <w:r>
        <w:rPr>
          <w:noProof/>
        </w:rPr>
        <w:t>dat</w:t>
      </w:r>
      <w:r w:rsidR="00140F49">
        <w:rPr>
          <w:noProof/>
        </w:rPr>
        <w:t>ii</w:t>
      </w:r>
      <w:r w:rsidRPr="004E46B1">
        <w:rPr>
          <w:noProof/>
        </w:rPr>
        <w:t xml:space="preserve"> la probele </w:t>
      </w:r>
      <w:r>
        <w:rPr>
          <w:noProof/>
        </w:rPr>
        <w:t>examenului</w:t>
      </w:r>
      <w:r w:rsidRPr="004E46B1">
        <w:rPr>
          <w:noProof/>
        </w:rPr>
        <w:t xml:space="preserve">, se realizează folosindu-se numărul de înregistrare atribuit dosarului de înscriere la </w:t>
      </w:r>
      <w:r>
        <w:rPr>
          <w:noProof/>
        </w:rPr>
        <w:t>examen</w:t>
      </w:r>
      <w:r w:rsidRPr="004E46B1">
        <w:rPr>
          <w:noProof/>
        </w:rPr>
        <w:t>, conform art. VII alin. (18) din O.U.G. nr. 121/2023 pentru modificarea şi completarea O.U.G. nr. 57/2019, precum şi pentru modificarea art. III din O.U.G. nr. 191/2022 pentru modificarea şi completarea O.U.G. nr. 57/2019 privind Codul administrativ.</w:t>
      </w:r>
    </w:p>
    <w:p w14:paraId="068A41E0" w14:textId="124A5E0F" w:rsidR="00967AFC" w:rsidRPr="00554C70" w:rsidRDefault="00967AFC" w:rsidP="00967AFC">
      <w:pPr>
        <w:autoSpaceDE w:val="0"/>
        <w:autoSpaceDN w:val="0"/>
        <w:adjustRightInd w:val="0"/>
        <w:spacing w:line="312" w:lineRule="auto"/>
        <w:ind w:left="284" w:right="285" w:firstLine="425"/>
        <w:jc w:val="both"/>
        <w:rPr>
          <w:noProof/>
          <w:lang w:val="ro-RO"/>
        </w:rPr>
      </w:pPr>
      <w:r w:rsidRPr="004E46B1">
        <w:rPr>
          <w:noProof/>
        </w:rPr>
        <w:t>Candidații nemulțumiți de rezultatele obținute pot formula contestație în termen de o zi lucrătoare de la data afișării rezultatului, conform art. VII alin. (27) din O.U.G. nr. 121/2023</w:t>
      </w:r>
      <w:r>
        <w:rPr>
          <w:noProof/>
        </w:rPr>
        <w:t xml:space="preserve">. </w:t>
      </w:r>
      <w:r w:rsidRPr="00554C70">
        <w:rPr>
          <w:rFonts w:ascii="TimesNewRoman" w:hAnsi="TimesNewRoman" w:cs="TimesNewRoman"/>
          <w:noProof/>
          <w:lang w:val="ro-RO"/>
        </w:rPr>
        <w:t xml:space="preserve">Contestaţia se </w:t>
      </w:r>
      <w:r w:rsidRPr="004E46B1">
        <w:rPr>
          <w:noProof/>
        </w:rPr>
        <w:t xml:space="preserve">depune la registratura </w:t>
      </w:r>
      <w:r w:rsidR="00140F49">
        <w:rPr>
          <w:noProof/>
          <w:lang w:val="ro-RO"/>
        </w:rPr>
        <w:t>Comunei Domnești,  str. Constantin Brâncoveanu, nr. 2, judetul Arges</w:t>
      </w:r>
      <w:r>
        <w:rPr>
          <w:noProof/>
          <w:lang w:val="ro-RO"/>
        </w:rPr>
        <w:t xml:space="preserve">, sau </w:t>
      </w:r>
      <w:r w:rsidRPr="004E46B1">
        <w:rPr>
          <w:noProof/>
        </w:rPr>
        <w:t>la adresa de e-mail</w:t>
      </w:r>
      <w:r>
        <w:rPr>
          <w:noProof/>
        </w:rPr>
        <w:t xml:space="preserve">: </w:t>
      </w:r>
      <w:r w:rsidR="00140F49">
        <w:rPr>
          <w:rFonts w:eastAsia="MS Mincho"/>
          <w:iCs/>
          <w:noProof/>
          <w:color w:val="0070C0"/>
          <w:lang w:val="ro-RO"/>
        </w:rPr>
        <w:t>primariadomnesti@yahoo.com</w:t>
      </w:r>
    </w:p>
    <w:p w14:paraId="010DD198" w14:textId="199B22A1" w:rsidR="00967AFC" w:rsidRDefault="00967AFC" w:rsidP="00967AFC">
      <w:pPr>
        <w:autoSpaceDE w:val="0"/>
        <w:autoSpaceDN w:val="0"/>
        <w:adjustRightInd w:val="0"/>
        <w:spacing w:line="312" w:lineRule="auto"/>
        <w:ind w:left="284" w:right="285" w:firstLine="425"/>
        <w:jc w:val="both"/>
        <w:rPr>
          <w:noProof/>
          <w:lang w:val="ro-RO"/>
        </w:rPr>
      </w:pPr>
      <w:r w:rsidRPr="00554C70">
        <w:rPr>
          <w:noProof/>
          <w:lang w:val="ro-RO"/>
        </w:rPr>
        <w:t>Candida</w:t>
      </w:r>
      <w:r>
        <w:rPr>
          <w:noProof/>
          <w:lang w:val="ro-RO"/>
        </w:rPr>
        <w:t>ții</w:t>
      </w:r>
      <w:r w:rsidRPr="00554C70">
        <w:rPr>
          <w:noProof/>
          <w:lang w:val="ro-RO"/>
        </w:rPr>
        <w:t xml:space="preserve"> declara</w:t>
      </w:r>
      <w:r>
        <w:rPr>
          <w:noProof/>
          <w:lang w:val="ro-RO"/>
        </w:rPr>
        <w:t xml:space="preserve">ți </w:t>
      </w:r>
      <w:r w:rsidRPr="004E46B1">
        <w:rPr>
          <w:noProof/>
        </w:rPr>
        <w:t>„ADMIS” la rezultatul verificării eligibilității se po</w:t>
      </w:r>
      <w:r>
        <w:rPr>
          <w:noProof/>
        </w:rPr>
        <w:t>t</w:t>
      </w:r>
      <w:r w:rsidRPr="004E46B1">
        <w:rPr>
          <w:noProof/>
        </w:rPr>
        <w:t xml:space="preserve"> prezenta pentru susținerea probei scrise, în data de </w:t>
      </w:r>
      <w:r w:rsidR="00140F49">
        <w:rPr>
          <w:noProof/>
        </w:rPr>
        <w:t>03.12.2024</w:t>
      </w:r>
      <w:r w:rsidRPr="00140F49">
        <w:rPr>
          <w:noProof/>
        </w:rPr>
        <w:t xml:space="preserve">, ora 10:00, </w:t>
      </w:r>
      <w:r w:rsidRPr="004E46B1">
        <w:rPr>
          <w:noProof/>
        </w:rPr>
        <w:t xml:space="preserve">la sediul </w:t>
      </w:r>
      <w:r w:rsidR="00140F49">
        <w:rPr>
          <w:noProof/>
          <w:lang w:val="ro-RO"/>
        </w:rPr>
        <w:t>Comunei Domnești,  str. Constantin Brâncoveanu, nr. 2, judetul Arges</w:t>
      </w:r>
      <w:r w:rsidR="00140F49">
        <w:rPr>
          <w:noProof/>
          <w:lang w:val="ro-RO"/>
        </w:rPr>
        <w:t>.</w:t>
      </w:r>
    </w:p>
    <w:p w14:paraId="336F10C4" w14:textId="12DE1D27" w:rsidR="00967AFC" w:rsidRPr="00400131" w:rsidRDefault="00400131" w:rsidP="00400131">
      <w:pPr>
        <w:spacing w:line="264" w:lineRule="auto"/>
        <w:ind w:firstLine="540"/>
        <w:jc w:val="both"/>
        <w:rPr>
          <w:noProof/>
          <w:lang w:val="ro-RO"/>
        </w:rPr>
      </w:pPr>
      <w:r w:rsidRPr="004E46B1">
        <w:rPr>
          <w:noProof/>
        </w:rPr>
        <w:t xml:space="preserve"> </w:t>
      </w:r>
      <w:r w:rsidR="00967AFC" w:rsidRPr="004E46B1">
        <w:rPr>
          <w:noProof/>
        </w:rPr>
        <w:t xml:space="preserve">Afişat astăzi, </w:t>
      </w:r>
      <w:r w:rsidR="00967AFC">
        <w:rPr>
          <w:noProof/>
        </w:rPr>
        <w:t>--</w:t>
      </w:r>
      <w:r w:rsidR="00140F49">
        <w:rPr>
          <w:noProof/>
        </w:rPr>
        <w:t>15.11</w:t>
      </w:r>
      <w:r w:rsidR="00967AFC">
        <w:rPr>
          <w:noProof/>
        </w:rPr>
        <w:t>.2024</w:t>
      </w:r>
      <w:r w:rsidR="00967AFC" w:rsidRPr="004E46B1">
        <w:rPr>
          <w:noProof/>
        </w:rPr>
        <w:t xml:space="preserve">, </w:t>
      </w:r>
      <w:r w:rsidR="00967AFC" w:rsidRPr="0011644A">
        <w:rPr>
          <w:noProof/>
        </w:rPr>
        <w:t>ora 1</w:t>
      </w:r>
      <w:r w:rsidR="00140F49">
        <w:rPr>
          <w:noProof/>
        </w:rPr>
        <w:t>4</w:t>
      </w:r>
      <w:r w:rsidR="00967AFC" w:rsidRPr="0011644A">
        <w:rPr>
          <w:noProof/>
        </w:rPr>
        <w:t>.30 la s</w:t>
      </w:r>
      <w:r w:rsidR="00967AFC" w:rsidRPr="004E46B1">
        <w:rPr>
          <w:noProof/>
        </w:rPr>
        <w:t xml:space="preserve">ediul </w:t>
      </w:r>
      <w:r w:rsidR="00140F49">
        <w:rPr>
          <w:noProof/>
          <w:lang w:val="ro-RO"/>
        </w:rPr>
        <w:t>Comunei Domnești,  str. Constantin Brâncoveanu, nr. 2, judetul Arges</w:t>
      </w:r>
      <w:r w:rsidR="00140F49" w:rsidRPr="004E46B1">
        <w:rPr>
          <w:noProof/>
        </w:rPr>
        <w:t xml:space="preserve"> </w:t>
      </w:r>
      <w:r w:rsidR="00967AFC" w:rsidRPr="004E46B1">
        <w:rPr>
          <w:noProof/>
        </w:rPr>
        <w:t xml:space="preserve">și pe site-ul </w:t>
      </w:r>
      <w:r w:rsidR="00967AFC" w:rsidRPr="009E752F">
        <w:rPr>
          <w:noProof/>
          <w:lang w:val="ro-RO"/>
        </w:rPr>
        <w:t>a instituției.</w:t>
      </w:r>
    </w:p>
    <w:p w14:paraId="65CD0DD0" w14:textId="77777777" w:rsidR="00400131" w:rsidRDefault="00400131" w:rsidP="00400131">
      <w:pPr>
        <w:ind w:left="795"/>
        <w:jc w:val="both"/>
        <w:rPr>
          <w:b/>
          <w:sz w:val="26"/>
          <w:szCs w:val="26"/>
        </w:rPr>
      </w:pPr>
    </w:p>
    <w:p w14:paraId="120C3BE2" w14:textId="77777777" w:rsidR="000B5A1F" w:rsidRPr="005C37C3" w:rsidRDefault="000B5A1F" w:rsidP="000B5A1F">
      <w:pPr>
        <w:tabs>
          <w:tab w:val="left" w:pos="8789"/>
        </w:tabs>
        <w:jc w:val="both"/>
        <w:rPr>
          <w:sz w:val="26"/>
          <w:szCs w:val="26"/>
          <w:u w:val="single"/>
        </w:rPr>
      </w:pPr>
    </w:p>
    <w:tbl>
      <w:tblPr>
        <w:tblpPr w:leftFromText="180" w:rightFromText="180" w:vertAnchor="text" w:horzAnchor="margin" w:tblpXSpec="center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</w:tblGrid>
      <w:tr w:rsidR="00400131" w:rsidRPr="009E752F" w14:paraId="6D8F4BA2" w14:textId="77777777" w:rsidTr="00400131">
        <w:trPr>
          <w:trHeight w:val="889"/>
        </w:trPr>
        <w:tc>
          <w:tcPr>
            <w:tcW w:w="3168" w:type="dxa"/>
            <w:shd w:val="clear" w:color="auto" w:fill="CCFFCC"/>
          </w:tcPr>
          <w:p w14:paraId="04B50918" w14:textId="77777777" w:rsidR="00400131" w:rsidRPr="009E752F" w:rsidRDefault="00400131" w:rsidP="00400131">
            <w:pPr>
              <w:autoSpaceDE w:val="0"/>
              <w:autoSpaceDN w:val="0"/>
              <w:adjustRightInd w:val="0"/>
              <w:jc w:val="center"/>
              <w:rPr>
                <w:noProof/>
                <w:sz w:val="20"/>
                <w:szCs w:val="20"/>
                <w:lang w:val="ro-RO" w:eastAsia="ro-RO"/>
              </w:rPr>
            </w:pPr>
            <w:r w:rsidRPr="009E752F">
              <w:rPr>
                <w:noProof/>
                <w:sz w:val="20"/>
                <w:szCs w:val="20"/>
                <w:lang w:val="ro-RO" w:eastAsia="ro-RO"/>
              </w:rPr>
              <w:t>Documentul semnat în original se</w:t>
            </w:r>
          </w:p>
          <w:p w14:paraId="302A9B29" w14:textId="77777777" w:rsidR="00400131" w:rsidRPr="009E752F" w:rsidRDefault="00400131" w:rsidP="00400131">
            <w:pPr>
              <w:autoSpaceDE w:val="0"/>
              <w:autoSpaceDN w:val="0"/>
              <w:adjustRightInd w:val="0"/>
              <w:jc w:val="center"/>
              <w:rPr>
                <w:rFonts w:ascii="TimesNewRoman" w:hAnsi="TimesNewRoman" w:cs="TimesNewRoman"/>
                <w:noProof/>
                <w:sz w:val="20"/>
                <w:szCs w:val="20"/>
                <w:lang w:val="ro-RO"/>
              </w:rPr>
            </w:pPr>
            <w:r w:rsidRPr="009E752F">
              <w:rPr>
                <w:noProof/>
                <w:sz w:val="20"/>
                <w:szCs w:val="20"/>
                <w:lang w:val="ro-RO" w:eastAsia="ro-RO"/>
              </w:rPr>
              <w:t xml:space="preserve">găseşte la sediul </w:t>
            </w:r>
            <w:r>
              <w:rPr>
                <w:noProof/>
                <w:lang w:val="ro-RO"/>
              </w:rPr>
              <w:t xml:space="preserve"> </w:t>
            </w:r>
            <w:r w:rsidRPr="00294698">
              <w:rPr>
                <w:noProof/>
                <w:sz w:val="20"/>
                <w:szCs w:val="20"/>
                <w:lang w:val="ro-RO"/>
              </w:rPr>
              <w:t>Comunei Domnești,  str. Constantin Brâncoveanu, nr. 2, judetul Arges</w:t>
            </w:r>
          </w:p>
        </w:tc>
      </w:tr>
    </w:tbl>
    <w:p w14:paraId="7A621148" w14:textId="77777777" w:rsidR="000B5A1F" w:rsidRPr="005C37C3" w:rsidRDefault="000B5A1F" w:rsidP="000B5A1F">
      <w:pPr>
        <w:jc w:val="both"/>
        <w:rPr>
          <w:b/>
          <w:sz w:val="26"/>
          <w:szCs w:val="26"/>
        </w:rPr>
      </w:pPr>
    </w:p>
    <w:p w14:paraId="7651A36F" w14:textId="77777777" w:rsidR="000D2AB8" w:rsidRDefault="000D2AB8" w:rsidP="00617C48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color w:val="000000"/>
          <w:sz w:val="26"/>
          <w:szCs w:val="26"/>
        </w:rPr>
      </w:pPr>
    </w:p>
    <w:sectPr w:rsidR="000D2AB8" w:rsidSect="00D7666C">
      <w:pgSz w:w="12240" w:h="15840"/>
      <w:pgMar w:top="360" w:right="99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5C2B42"/>
    <w:multiLevelType w:val="hybridMultilevel"/>
    <w:tmpl w:val="343E7822"/>
    <w:lvl w:ilvl="0" w:tplc="596E5AA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85B290B"/>
    <w:multiLevelType w:val="multilevel"/>
    <w:tmpl w:val="B0EA7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174054"/>
    <w:multiLevelType w:val="multilevel"/>
    <w:tmpl w:val="4B845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F42897"/>
    <w:multiLevelType w:val="hybridMultilevel"/>
    <w:tmpl w:val="65CCC9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B045E6"/>
    <w:multiLevelType w:val="hybridMultilevel"/>
    <w:tmpl w:val="03729B0A"/>
    <w:lvl w:ilvl="0" w:tplc="7BA83D10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 w16cid:durableId="395008595">
    <w:abstractNumId w:val="4"/>
  </w:num>
  <w:num w:numId="2" w16cid:durableId="1311784616">
    <w:abstractNumId w:val="0"/>
  </w:num>
  <w:num w:numId="3" w16cid:durableId="847064098">
    <w:abstractNumId w:val="1"/>
  </w:num>
  <w:num w:numId="4" w16cid:durableId="34623947">
    <w:abstractNumId w:val="2"/>
  </w:num>
  <w:num w:numId="5" w16cid:durableId="1649747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5C7"/>
    <w:rsid w:val="00023BF9"/>
    <w:rsid w:val="000B0F76"/>
    <w:rsid w:val="000B5A1F"/>
    <w:rsid w:val="000D2AB8"/>
    <w:rsid w:val="001056AF"/>
    <w:rsid w:val="001112A9"/>
    <w:rsid w:val="00111B78"/>
    <w:rsid w:val="00120579"/>
    <w:rsid w:val="00140F49"/>
    <w:rsid w:val="00191A92"/>
    <w:rsid w:val="001976F0"/>
    <w:rsid w:val="001A743F"/>
    <w:rsid w:val="001A7DD5"/>
    <w:rsid w:val="001B65C7"/>
    <w:rsid w:val="001D0964"/>
    <w:rsid w:val="001D38E8"/>
    <w:rsid w:val="001E6D20"/>
    <w:rsid w:val="00213DE0"/>
    <w:rsid w:val="002426BA"/>
    <w:rsid w:val="00253A45"/>
    <w:rsid w:val="00280744"/>
    <w:rsid w:val="00294698"/>
    <w:rsid w:val="002A6589"/>
    <w:rsid w:val="002D6141"/>
    <w:rsid w:val="002F16BF"/>
    <w:rsid w:val="002F24D5"/>
    <w:rsid w:val="00342576"/>
    <w:rsid w:val="003A4C1E"/>
    <w:rsid w:val="003C72D5"/>
    <w:rsid w:val="00400131"/>
    <w:rsid w:val="004110C5"/>
    <w:rsid w:val="004A4692"/>
    <w:rsid w:val="004E4F6F"/>
    <w:rsid w:val="005365CC"/>
    <w:rsid w:val="00582E14"/>
    <w:rsid w:val="005A6DAD"/>
    <w:rsid w:val="005D5227"/>
    <w:rsid w:val="006126F1"/>
    <w:rsid w:val="00615253"/>
    <w:rsid w:val="00617C48"/>
    <w:rsid w:val="00620CA2"/>
    <w:rsid w:val="006D4F36"/>
    <w:rsid w:val="006E2597"/>
    <w:rsid w:val="00715295"/>
    <w:rsid w:val="00731E28"/>
    <w:rsid w:val="00735BCB"/>
    <w:rsid w:val="00765239"/>
    <w:rsid w:val="00771D29"/>
    <w:rsid w:val="00777851"/>
    <w:rsid w:val="00796A42"/>
    <w:rsid w:val="007A2B11"/>
    <w:rsid w:val="007E4461"/>
    <w:rsid w:val="008121DF"/>
    <w:rsid w:val="00826959"/>
    <w:rsid w:val="00831B77"/>
    <w:rsid w:val="00831CED"/>
    <w:rsid w:val="008813F8"/>
    <w:rsid w:val="008817D0"/>
    <w:rsid w:val="008843BF"/>
    <w:rsid w:val="008950B3"/>
    <w:rsid w:val="008A5E43"/>
    <w:rsid w:val="008D75E8"/>
    <w:rsid w:val="0092318C"/>
    <w:rsid w:val="00944FFB"/>
    <w:rsid w:val="0095270C"/>
    <w:rsid w:val="009638A2"/>
    <w:rsid w:val="00966ECF"/>
    <w:rsid w:val="00967AFC"/>
    <w:rsid w:val="0097531C"/>
    <w:rsid w:val="00981070"/>
    <w:rsid w:val="00A45E98"/>
    <w:rsid w:val="00A51CB0"/>
    <w:rsid w:val="00A91979"/>
    <w:rsid w:val="00AC0C13"/>
    <w:rsid w:val="00AC4524"/>
    <w:rsid w:val="00B75D90"/>
    <w:rsid w:val="00B84C98"/>
    <w:rsid w:val="00B9375A"/>
    <w:rsid w:val="00BA6655"/>
    <w:rsid w:val="00BC4BF4"/>
    <w:rsid w:val="00C32B19"/>
    <w:rsid w:val="00C356E1"/>
    <w:rsid w:val="00C723E9"/>
    <w:rsid w:val="00C84790"/>
    <w:rsid w:val="00CD302E"/>
    <w:rsid w:val="00CF7567"/>
    <w:rsid w:val="00D05C23"/>
    <w:rsid w:val="00D14081"/>
    <w:rsid w:val="00D604C1"/>
    <w:rsid w:val="00D7666C"/>
    <w:rsid w:val="00DC7838"/>
    <w:rsid w:val="00DD4DBF"/>
    <w:rsid w:val="00E01636"/>
    <w:rsid w:val="00E21B2B"/>
    <w:rsid w:val="00E3285C"/>
    <w:rsid w:val="00E61087"/>
    <w:rsid w:val="00ED25BA"/>
    <w:rsid w:val="00EF1FE6"/>
    <w:rsid w:val="00F00C1D"/>
    <w:rsid w:val="00F059B8"/>
    <w:rsid w:val="00F2472F"/>
    <w:rsid w:val="00F27217"/>
    <w:rsid w:val="00F30882"/>
    <w:rsid w:val="00F5248A"/>
    <w:rsid w:val="00F538C1"/>
    <w:rsid w:val="00F8335D"/>
    <w:rsid w:val="00F83F62"/>
    <w:rsid w:val="00F84D11"/>
    <w:rsid w:val="00F86BD1"/>
    <w:rsid w:val="00FB2F36"/>
    <w:rsid w:val="00FE21C5"/>
    <w:rsid w:val="00FF0BC1"/>
    <w:rsid w:val="00F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33748"/>
  <w15:docId w15:val="{90BC51F5-965A-4D18-837E-F0800726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A92"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8813F8"/>
    <w:pPr>
      <w:keepNext/>
      <w:spacing w:before="240" w:after="60"/>
      <w:outlineLvl w:val="3"/>
    </w:pPr>
    <w:rPr>
      <w:b/>
      <w:bCs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B6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356E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D7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75E8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uiPriority w:val="99"/>
    <w:rsid w:val="000B5A1F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Heading4Char">
    <w:name w:val="Heading 4 Char"/>
    <w:basedOn w:val="DefaultParagraphFont"/>
    <w:link w:val="Heading4"/>
    <w:rsid w:val="008813F8"/>
    <w:rPr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8813F8"/>
    <w:pPr>
      <w:spacing w:after="120"/>
    </w:pPr>
    <w:rPr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8813F8"/>
    <w:rPr>
      <w:sz w:val="24"/>
      <w:lang w:eastAsia="en-US"/>
    </w:rPr>
  </w:style>
  <w:style w:type="character" w:styleId="Hyperlink">
    <w:name w:val="Hyperlink"/>
    <w:rsid w:val="00967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2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domnesti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254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PROCES VERBAL DE PREDARE - PRIMIRE AMPLASAMENT</vt:lpstr>
      <vt:lpstr>PROCES VERBAL DE PREDARE - PRIMIRE AMPLASAMENT</vt:lpstr>
    </vt:vector>
  </TitlesOfParts>
  <Company>CONSJUD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 DE PREDARE - PRIMIRE AMPLASAMENT</dc:title>
  <dc:creator>pzsuzsanna</dc:creator>
  <cp:lastModifiedBy>Primaria PIETROSANI</cp:lastModifiedBy>
  <cp:revision>7</cp:revision>
  <cp:lastPrinted>2024-08-02T09:07:00Z</cp:lastPrinted>
  <dcterms:created xsi:type="dcterms:W3CDTF">2024-11-14T12:58:00Z</dcterms:created>
  <dcterms:modified xsi:type="dcterms:W3CDTF">2024-11-15T12:28:00Z</dcterms:modified>
</cp:coreProperties>
</file>